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4C" w:rsidRPr="001C659E" w:rsidRDefault="001C659E" w:rsidP="00140DAA">
      <w:pPr>
        <w:rPr>
          <w:sz w:val="24"/>
          <w:szCs w:val="24"/>
          <w:u w:val="single"/>
        </w:rPr>
      </w:pPr>
      <w:r w:rsidRPr="001C659E">
        <w:rPr>
          <w:sz w:val="24"/>
          <w:szCs w:val="24"/>
          <w:u w:val="single"/>
        </w:rPr>
        <w:t>Sdružení hasičů Čech, Moravy a Slezska</w:t>
      </w:r>
    </w:p>
    <w:p w:rsidR="001C659E" w:rsidRPr="001C659E" w:rsidRDefault="001C659E" w:rsidP="00140DAA">
      <w:pPr>
        <w:rPr>
          <w:sz w:val="24"/>
          <w:szCs w:val="24"/>
          <w:u w:val="single"/>
        </w:rPr>
      </w:pPr>
      <w:r w:rsidRPr="001C659E">
        <w:rPr>
          <w:sz w:val="24"/>
          <w:szCs w:val="24"/>
          <w:u w:val="single"/>
        </w:rPr>
        <w:t>Okresní sdružení hasičů Rokycany</w:t>
      </w:r>
    </w:p>
    <w:p w:rsidR="001C659E" w:rsidRPr="001C659E" w:rsidRDefault="001C659E" w:rsidP="00140DAA">
      <w:pPr>
        <w:rPr>
          <w:u w:val="single"/>
        </w:rPr>
      </w:pPr>
    </w:p>
    <w:p w:rsidR="001C659E" w:rsidRDefault="001C659E" w:rsidP="00140DAA">
      <w:pPr>
        <w:rPr>
          <w:b/>
          <w:sz w:val="28"/>
          <w:szCs w:val="28"/>
        </w:rPr>
      </w:pPr>
      <w:r w:rsidRPr="001C659E">
        <w:rPr>
          <w:b/>
          <w:sz w:val="28"/>
          <w:szCs w:val="28"/>
        </w:rPr>
        <w:t xml:space="preserve">SHROMÁŽDĚNÍ DELEGÁTŮ SBORŮ OKRESU ROKYCANY KONANÉ </w:t>
      </w:r>
    </w:p>
    <w:p w:rsidR="001C659E" w:rsidRDefault="001C659E" w:rsidP="00140DAA">
      <w:pPr>
        <w:rPr>
          <w:b/>
          <w:sz w:val="28"/>
          <w:szCs w:val="28"/>
        </w:rPr>
      </w:pPr>
      <w:r w:rsidRPr="001C659E">
        <w:rPr>
          <w:b/>
          <w:sz w:val="28"/>
          <w:szCs w:val="28"/>
        </w:rPr>
        <w:t>DNE 28. BŘEZNA 2020 VE STRAŠICÍCH</w:t>
      </w:r>
    </w:p>
    <w:p w:rsidR="001C659E" w:rsidRDefault="001C659E" w:rsidP="00140DAA">
      <w:pPr>
        <w:rPr>
          <w:b/>
          <w:sz w:val="28"/>
          <w:szCs w:val="28"/>
        </w:rPr>
      </w:pPr>
    </w:p>
    <w:p w:rsidR="001C659E" w:rsidRDefault="001C659E" w:rsidP="001C659E">
      <w:pPr>
        <w:jc w:val="center"/>
        <w:rPr>
          <w:b/>
          <w:sz w:val="36"/>
          <w:szCs w:val="36"/>
        </w:rPr>
      </w:pPr>
      <w:r w:rsidRPr="001C659E">
        <w:rPr>
          <w:b/>
          <w:sz w:val="36"/>
          <w:szCs w:val="36"/>
        </w:rPr>
        <w:t>POZVÁNKA</w:t>
      </w:r>
    </w:p>
    <w:p w:rsidR="001C659E" w:rsidRPr="001C659E" w:rsidRDefault="001C659E" w:rsidP="001C659E">
      <w:pPr>
        <w:rPr>
          <w:sz w:val="24"/>
          <w:szCs w:val="24"/>
        </w:rPr>
      </w:pPr>
    </w:p>
    <w:p w:rsidR="001C659E" w:rsidRDefault="001C659E" w:rsidP="001C659E">
      <w:pPr>
        <w:rPr>
          <w:sz w:val="24"/>
          <w:szCs w:val="24"/>
        </w:rPr>
      </w:pPr>
      <w:r w:rsidRPr="001C659E">
        <w:rPr>
          <w:sz w:val="24"/>
          <w:szCs w:val="24"/>
        </w:rPr>
        <w:t>na shromáždění delegátů sborů okr</w:t>
      </w:r>
      <w:r>
        <w:rPr>
          <w:sz w:val="24"/>
          <w:szCs w:val="24"/>
        </w:rPr>
        <w:t>esu Rokycany, které se uskuteční</w:t>
      </w:r>
      <w:r w:rsidRPr="001C659E">
        <w:rPr>
          <w:sz w:val="24"/>
          <w:szCs w:val="24"/>
        </w:rPr>
        <w:t xml:space="preserve"> dne 28. března 2020</w:t>
      </w:r>
    </w:p>
    <w:p w:rsidR="001C659E" w:rsidRDefault="001C659E" w:rsidP="001C659E">
      <w:pPr>
        <w:rPr>
          <w:sz w:val="24"/>
          <w:szCs w:val="24"/>
        </w:rPr>
      </w:pPr>
      <w:r>
        <w:rPr>
          <w:sz w:val="24"/>
          <w:szCs w:val="24"/>
        </w:rPr>
        <w:t>ve Strašicích – restaurace penzion Pošta.</w:t>
      </w:r>
    </w:p>
    <w:p w:rsidR="001C659E" w:rsidRDefault="001C659E" w:rsidP="001C659E">
      <w:pPr>
        <w:rPr>
          <w:sz w:val="24"/>
          <w:szCs w:val="24"/>
        </w:rPr>
      </w:pPr>
    </w:p>
    <w:p w:rsidR="001C659E" w:rsidRDefault="001C659E" w:rsidP="001C659E">
      <w:pPr>
        <w:rPr>
          <w:sz w:val="24"/>
          <w:szCs w:val="24"/>
        </w:rPr>
      </w:pPr>
      <w:r>
        <w:rPr>
          <w:sz w:val="24"/>
          <w:szCs w:val="24"/>
        </w:rPr>
        <w:t xml:space="preserve">Prezence delegátů SDH </w:t>
      </w:r>
      <w:proofErr w:type="gramStart"/>
      <w:r>
        <w:rPr>
          <w:sz w:val="24"/>
          <w:szCs w:val="24"/>
        </w:rPr>
        <w:t>je     od</w:t>
      </w:r>
      <w:proofErr w:type="gramEnd"/>
      <w:r>
        <w:rPr>
          <w:sz w:val="24"/>
          <w:szCs w:val="24"/>
        </w:rPr>
        <w:t xml:space="preserve"> 9.00 hodin</w:t>
      </w:r>
    </w:p>
    <w:p w:rsidR="001C659E" w:rsidRDefault="001C659E" w:rsidP="001C659E">
      <w:pPr>
        <w:rPr>
          <w:sz w:val="24"/>
          <w:szCs w:val="24"/>
        </w:rPr>
      </w:pPr>
      <w:r>
        <w:rPr>
          <w:sz w:val="24"/>
          <w:szCs w:val="24"/>
        </w:rPr>
        <w:t xml:space="preserve">Začátek jednání delegátů </w:t>
      </w:r>
      <w:proofErr w:type="gramStart"/>
      <w:r>
        <w:rPr>
          <w:sz w:val="24"/>
          <w:szCs w:val="24"/>
        </w:rPr>
        <w:t>je  v 10.00</w:t>
      </w:r>
      <w:proofErr w:type="gramEnd"/>
      <w:r>
        <w:rPr>
          <w:sz w:val="24"/>
          <w:szCs w:val="24"/>
        </w:rPr>
        <w:t xml:space="preserve"> hodin</w:t>
      </w:r>
    </w:p>
    <w:p w:rsidR="001C659E" w:rsidRDefault="001C659E" w:rsidP="001C659E">
      <w:pPr>
        <w:rPr>
          <w:sz w:val="24"/>
          <w:szCs w:val="24"/>
        </w:rPr>
      </w:pPr>
      <w:r>
        <w:rPr>
          <w:sz w:val="24"/>
          <w:szCs w:val="24"/>
        </w:rPr>
        <w:t>Z každého SDH se jednání zúčastní jeden delegát zvolený na Řádné valné hromadě sboru a také navržení kandidáti na volené funkce do VV OSH a OKRR Rokycany.</w:t>
      </w:r>
    </w:p>
    <w:p w:rsidR="001C659E" w:rsidRDefault="001C659E" w:rsidP="001C659E">
      <w:pPr>
        <w:rPr>
          <w:sz w:val="24"/>
          <w:szCs w:val="24"/>
        </w:rPr>
      </w:pPr>
      <w:r>
        <w:rPr>
          <w:sz w:val="24"/>
          <w:szCs w:val="24"/>
        </w:rPr>
        <w:t>Účast na jednání je ve vycházkových stejnokrojích, dochvilnost nutná, psací potřeby s sebou.</w:t>
      </w:r>
    </w:p>
    <w:p w:rsidR="001C659E" w:rsidRDefault="001C659E" w:rsidP="001C659E">
      <w:pPr>
        <w:rPr>
          <w:sz w:val="24"/>
          <w:szCs w:val="24"/>
        </w:rPr>
      </w:pPr>
      <w:r>
        <w:rPr>
          <w:sz w:val="24"/>
          <w:szCs w:val="24"/>
        </w:rPr>
        <w:t>Parkování možné 200 m nad restaurací na parkovišti OÚ.</w:t>
      </w:r>
    </w:p>
    <w:p w:rsidR="001C659E" w:rsidRDefault="001C659E" w:rsidP="001C659E">
      <w:pPr>
        <w:rPr>
          <w:sz w:val="24"/>
          <w:szCs w:val="24"/>
        </w:rPr>
      </w:pPr>
    </w:p>
    <w:p w:rsidR="001C659E" w:rsidRDefault="001C659E" w:rsidP="001C659E">
      <w:pPr>
        <w:rPr>
          <w:b/>
          <w:sz w:val="24"/>
          <w:szCs w:val="24"/>
        </w:rPr>
      </w:pPr>
      <w:r w:rsidRPr="001C659E">
        <w:rPr>
          <w:b/>
          <w:sz w:val="24"/>
          <w:szCs w:val="24"/>
        </w:rPr>
        <w:t>PROGRAM</w:t>
      </w:r>
    </w:p>
    <w:p w:rsidR="001C659E" w:rsidRDefault="001C659E" w:rsidP="001C659E">
      <w:pPr>
        <w:rPr>
          <w:b/>
          <w:sz w:val="24"/>
          <w:szCs w:val="24"/>
        </w:rPr>
      </w:pPr>
    </w:p>
    <w:p w:rsidR="001C659E" w:rsidRDefault="001C659E" w:rsidP="001C659E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Zahájení, přivítání delegátů a hostů</w:t>
      </w:r>
    </w:p>
    <w:p w:rsidR="001C659E" w:rsidRDefault="001C659E" w:rsidP="001C659E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Volba pracovních orgánů shromáždění delegátů sborů</w:t>
      </w:r>
    </w:p>
    <w:p w:rsidR="001C659E" w:rsidRDefault="001C659E" w:rsidP="001C659E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Schválení programu shromáždění delegátů sborů</w:t>
      </w:r>
    </w:p>
    <w:p w:rsidR="001C659E" w:rsidRDefault="001C659E" w:rsidP="001C659E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Schválení jednacího řádu</w:t>
      </w:r>
    </w:p>
    <w:p w:rsidR="001C659E" w:rsidRDefault="001C659E" w:rsidP="001C659E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Zpráva mandátové komise</w:t>
      </w:r>
    </w:p>
    <w:p w:rsidR="001C659E" w:rsidRDefault="001C659E" w:rsidP="001C659E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Zpráva o činnosti OSH za rok 2015 – 2019</w:t>
      </w:r>
    </w:p>
    <w:p w:rsidR="001C659E" w:rsidRDefault="001C659E" w:rsidP="001C659E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Zpráva </w:t>
      </w:r>
      <w:r w:rsidR="005C4F3A">
        <w:rPr>
          <w:sz w:val="24"/>
          <w:szCs w:val="24"/>
        </w:rPr>
        <w:t>OKRR za rok 2015- 2019</w:t>
      </w:r>
    </w:p>
    <w:p w:rsidR="005C4F3A" w:rsidRDefault="005C4F3A" w:rsidP="001C659E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Schválení volebního řádu</w:t>
      </w:r>
    </w:p>
    <w:p w:rsidR="005C4F3A" w:rsidRDefault="005C4F3A" w:rsidP="001C659E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Volby do okresních a krajských orgánů</w:t>
      </w:r>
    </w:p>
    <w:p w:rsidR="005C4F3A" w:rsidRDefault="005C4F3A" w:rsidP="001C659E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Volba delegátů a náhradníků na VI: Sjezd SH ČMS</w:t>
      </w:r>
    </w:p>
    <w:p w:rsidR="005C4F3A" w:rsidRDefault="005C4F3A" w:rsidP="001C659E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Nominační volby do orgánu SH ČMS</w:t>
      </w:r>
    </w:p>
    <w:p w:rsidR="005C4F3A" w:rsidRDefault="005C4F3A" w:rsidP="001C659E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5C4F3A" w:rsidRDefault="005C4F3A" w:rsidP="001C659E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Usnesení</w:t>
      </w:r>
    </w:p>
    <w:p w:rsidR="005C4F3A" w:rsidRPr="001C659E" w:rsidRDefault="005C4F3A" w:rsidP="001C659E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závěr</w:t>
      </w:r>
      <w:bookmarkStart w:id="0" w:name="_GoBack"/>
      <w:bookmarkEnd w:id="0"/>
    </w:p>
    <w:p w:rsidR="00D86E4C" w:rsidRPr="001C659E" w:rsidRDefault="00D86E4C">
      <w:pPr>
        <w:rPr>
          <w:sz w:val="24"/>
          <w:szCs w:val="24"/>
        </w:rPr>
      </w:pPr>
      <w:r w:rsidRPr="001C659E">
        <w:rPr>
          <w:sz w:val="24"/>
          <w:szCs w:val="24"/>
        </w:rPr>
        <w:br w:type="page"/>
      </w:r>
    </w:p>
    <w:p w:rsidR="00D86E4C" w:rsidRDefault="00D86E4C" w:rsidP="00140DAA"/>
    <w:p w:rsidR="00D86E4C" w:rsidRDefault="00D86E4C">
      <w:r>
        <w:br w:type="page"/>
      </w:r>
    </w:p>
    <w:p w:rsidR="00B0347B" w:rsidRPr="00140DAA" w:rsidRDefault="00B0347B" w:rsidP="00140DAA"/>
    <w:sectPr w:rsidR="00B0347B" w:rsidRPr="00140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32C"/>
    <w:multiLevelType w:val="hybridMultilevel"/>
    <w:tmpl w:val="7E82C366"/>
    <w:lvl w:ilvl="0" w:tplc="CB3EA5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923696"/>
    <w:multiLevelType w:val="multilevel"/>
    <w:tmpl w:val="CB32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60E07"/>
    <w:multiLevelType w:val="hybridMultilevel"/>
    <w:tmpl w:val="0CC4FEA4"/>
    <w:lvl w:ilvl="0" w:tplc="B556165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560513"/>
    <w:multiLevelType w:val="multilevel"/>
    <w:tmpl w:val="D3EA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94EA5"/>
    <w:multiLevelType w:val="hybridMultilevel"/>
    <w:tmpl w:val="BED4755E"/>
    <w:lvl w:ilvl="0" w:tplc="1708C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B4F90"/>
    <w:multiLevelType w:val="multilevel"/>
    <w:tmpl w:val="4094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35547"/>
    <w:multiLevelType w:val="hybridMultilevel"/>
    <w:tmpl w:val="A8680918"/>
    <w:lvl w:ilvl="0" w:tplc="5080A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441CD"/>
    <w:multiLevelType w:val="hybridMultilevel"/>
    <w:tmpl w:val="7044836C"/>
    <w:lvl w:ilvl="0" w:tplc="61A0CD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6D5AA5"/>
    <w:multiLevelType w:val="hybridMultilevel"/>
    <w:tmpl w:val="0B482260"/>
    <w:lvl w:ilvl="0" w:tplc="205A92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2763D1"/>
    <w:multiLevelType w:val="hybridMultilevel"/>
    <w:tmpl w:val="EC18DD38"/>
    <w:lvl w:ilvl="0" w:tplc="14E01A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FC4ADE"/>
    <w:multiLevelType w:val="hybridMultilevel"/>
    <w:tmpl w:val="D5E67EC0"/>
    <w:lvl w:ilvl="0" w:tplc="0E60E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E2000"/>
    <w:multiLevelType w:val="hybridMultilevel"/>
    <w:tmpl w:val="9D904CC8"/>
    <w:lvl w:ilvl="0" w:tplc="DBF0404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95354A"/>
    <w:multiLevelType w:val="multilevel"/>
    <w:tmpl w:val="1CA6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25F90"/>
    <w:multiLevelType w:val="hybridMultilevel"/>
    <w:tmpl w:val="31143DAC"/>
    <w:lvl w:ilvl="0" w:tplc="02EC550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375AC2"/>
    <w:multiLevelType w:val="hybridMultilevel"/>
    <w:tmpl w:val="5142C43E"/>
    <w:lvl w:ilvl="0" w:tplc="5C8CD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1531F"/>
    <w:multiLevelType w:val="hybridMultilevel"/>
    <w:tmpl w:val="8752D2F0"/>
    <w:lvl w:ilvl="0" w:tplc="425E70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167B2F"/>
    <w:multiLevelType w:val="hybridMultilevel"/>
    <w:tmpl w:val="7C0C5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65267"/>
    <w:multiLevelType w:val="hybridMultilevel"/>
    <w:tmpl w:val="F66AD24C"/>
    <w:lvl w:ilvl="0" w:tplc="3C6ED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32317"/>
    <w:multiLevelType w:val="hybridMultilevel"/>
    <w:tmpl w:val="26C6052E"/>
    <w:lvl w:ilvl="0" w:tplc="0B4A5D0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FA5041"/>
    <w:multiLevelType w:val="hybridMultilevel"/>
    <w:tmpl w:val="B024EA10"/>
    <w:lvl w:ilvl="0" w:tplc="5D002A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F8F3B2B"/>
    <w:multiLevelType w:val="hybridMultilevel"/>
    <w:tmpl w:val="AE684064"/>
    <w:lvl w:ilvl="0" w:tplc="5D7822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D163D2"/>
    <w:multiLevelType w:val="hybridMultilevel"/>
    <w:tmpl w:val="9B06C210"/>
    <w:lvl w:ilvl="0" w:tplc="E0E204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4F3BC1"/>
    <w:multiLevelType w:val="hybridMultilevel"/>
    <w:tmpl w:val="BF48B25E"/>
    <w:lvl w:ilvl="0" w:tplc="14BCEFE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7B7E92"/>
    <w:multiLevelType w:val="multilevel"/>
    <w:tmpl w:val="F94E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B018B3"/>
    <w:multiLevelType w:val="hybridMultilevel"/>
    <w:tmpl w:val="9AC88F04"/>
    <w:lvl w:ilvl="0" w:tplc="FC40AD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8D04B6"/>
    <w:multiLevelType w:val="hybridMultilevel"/>
    <w:tmpl w:val="0DA4C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84614"/>
    <w:multiLevelType w:val="hybridMultilevel"/>
    <w:tmpl w:val="B1CA27F4"/>
    <w:lvl w:ilvl="0" w:tplc="257430F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1"/>
  </w:num>
  <w:num w:numId="5">
    <w:abstractNumId w:val="22"/>
  </w:num>
  <w:num w:numId="6">
    <w:abstractNumId w:val="1"/>
  </w:num>
  <w:num w:numId="7">
    <w:abstractNumId w:val="12"/>
  </w:num>
  <w:num w:numId="8">
    <w:abstractNumId w:val="23"/>
  </w:num>
  <w:num w:numId="9">
    <w:abstractNumId w:val="3"/>
  </w:num>
  <w:num w:numId="10">
    <w:abstractNumId w:val="14"/>
  </w:num>
  <w:num w:numId="11">
    <w:abstractNumId w:val="9"/>
  </w:num>
  <w:num w:numId="12">
    <w:abstractNumId w:val="15"/>
  </w:num>
  <w:num w:numId="13">
    <w:abstractNumId w:val="13"/>
  </w:num>
  <w:num w:numId="14">
    <w:abstractNumId w:val="10"/>
  </w:num>
  <w:num w:numId="15">
    <w:abstractNumId w:val="24"/>
  </w:num>
  <w:num w:numId="16">
    <w:abstractNumId w:val="17"/>
  </w:num>
  <w:num w:numId="17">
    <w:abstractNumId w:val="18"/>
  </w:num>
  <w:num w:numId="18">
    <w:abstractNumId w:val="2"/>
  </w:num>
  <w:num w:numId="19">
    <w:abstractNumId w:val="8"/>
  </w:num>
  <w:num w:numId="20">
    <w:abstractNumId w:val="0"/>
  </w:num>
  <w:num w:numId="21">
    <w:abstractNumId w:val="20"/>
  </w:num>
  <w:num w:numId="22">
    <w:abstractNumId w:val="19"/>
  </w:num>
  <w:num w:numId="23">
    <w:abstractNumId w:val="5"/>
  </w:num>
  <w:num w:numId="24">
    <w:abstractNumId w:val="16"/>
  </w:num>
  <w:num w:numId="25">
    <w:abstractNumId w:val="4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9C"/>
    <w:rsid w:val="00015226"/>
    <w:rsid w:val="00030E61"/>
    <w:rsid w:val="00045E2E"/>
    <w:rsid w:val="00054E60"/>
    <w:rsid w:val="00063F21"/>
    <w:rsid w:val="00127896"/>
    <w:rsid w:val="00140DAA"/>
    <w:rsid w:val="00167ED9"/>
    <w:rsid w:val="001961C7"/>
    <w:rsid w:val="001C1C89"/>
    <w:rsid w:val="001C659E"/>
    <w:rsid w:val="001E52B7"/>
    <w:rsid w:val="00240FDC"/>
    <w:rsid w:val="00250718"/>
    <w:rsid w:val="002551C7"/>
    <w:rsid w:val="002767A1"/>
    <w:rsid w:val="002979EC"/>
    <w:rsid w:val="002A12C5"/>
    <w:rsid w:val="002B26AD"/>
    <w:rsid w:val="002C5B9D"/>
    <w:rsid w:val="003677F5"/>
    <w:rsid w:val="003C6473"/>
    <w:rsid w:val="003E423C"/>
    <w:rsid w:val="00430816"/>
    <w:rsid w:val="00481492"/>
    <w:rsid w:val="00486025"/>
    <w:rsid w:val="004E5784"/>
    <w:rsid w:val="00506F8E"/>
    <w:rsid w:val="00511382"/>
    <w:rsid w:val="0054684F"/>
    <w:rsid w:val="005C4F3A"/>
    <w:rsid w:val="006B08D7"/>
    <w:rsid w:val="006B7D9C"/>
    <w:rsid w:val="00811161"/>
    <w:rsid w:val="00811573"/>
    <w:rsid w:val="0082200B"/>
    <w:rsid w:val="00862247"/>
    <w:rsid w:val="008805F9"/>
    <w:rsid w:val="008D49EE"/>
    <w:rsid w:val="009310D9"/>
    <w:rsid w:val="00950813"/>
    <w:rsid w:val="009675B9"/>
    <w:rsid w:val="00991DEE"/>
    <w:rsid w:val="009D4DEF"/>
    <w:rsid w:val="009E7204"/>
    <w:rsid w:val="009F2E43"/>
    <w:rsid w:val="00A63995"/>
    <w:rsid w:val="00AD28AF"/>
    <w:rsid w:val="00B0347B"/>
    <w:rsid w:val="00CC2AAF"/>
    <w:rsid w:val="00CC4D22"/>
    <w:rsid w:val="00D26474"/>
    <w:rsid w:val="00D40DEC"/>
    <w:rsid w:val="00D86E4C"/>
    <w:rsid w:val="00D94275"/>
    <w:rsid w:val="00DB286D"/>
    <w:rsid w:val="00DC459C"/>
    <w:rsid w:val="00DD1C36"/>
    <w:rsid w:val="00E427B7"/>
    <w:rsid w:val="00ED0497"/>
    <w:rsid w:val="00F10071"/>
    <w:rsid w:val="00F11DF7"/>
    <w:rsid w:val="00F1617F"/>
    <w:rsid w:val="00F32171"/>
    <w:rsid w:val="00F85384"/>
    <w:rsid w:val="00FA7F5E"/>
    <w:rsid w:val="00FB2C12"/>
    <w:rsid w:val="00FE271F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8521D-8D2A-411E-B53C-2E5B8538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64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2E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4860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622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622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8602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2">
    <w:name w:val="l2"/>
    <w:basedOn w:val="Normln"/>
    <w:rsid w:val="0048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48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86025"/>
    <w:rPr>
      <w:i/>
      <w:iCs/>
    </w:rPr>
  </w:style>
  <w:style w:type="paragraph" w:customStyle="1" w:styleId="l4">
    <w:name w:val="l4"/>
    <w:basedOn w:val="Normln"/>
    <w:rsid w:val="0048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7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7A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0E6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0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2E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9F2E43"/>
    <w:rPr>
      <w:b/>
      <w:bCs/>
    </w:rPr>
  </w:style>
  <w:style w:type="paragraph" w:customStyle="1" w:styleId="cv">
    <w:name w:val="c_v"/>
    <w:basedOn w:val="Normln"/>
    <w:rsid w:val="00DD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4684F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6224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62247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u">
    <w:name w:val="c_u"/>
    <w:basedOn w:val="Normln"/>
    <w:rsid w:val="0086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264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26474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2647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26474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26474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status">
    <w:name w:val="status"/>
    <w:basedOn w:val="Normln"/>
    <w:rsid w:val="00D2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d">
    <w:name w:val="red"/>
    <w:basedOn w:val="Standardnpsmoodstavce"/>
    <w:rsid w:val="00D26474"/>
  </w:style>
  <w:style w:type="character" w:customStyle="1" w:styleId="location">
    <w:name w:val="location"/>
    <w:basedOn w:val="Standardnpsmoodstavce"/>
    <w:rsid w:val="00D26474"/>
  </w:style>
  <w:style w:type="character" w:customStyle="1" w:styleId="rf-tab-lbl">
    <w:name w:val="rf-tab-lbl"/>
    <w:basedOn w:val="Standardnpsmoodstavce"/>
    <w:rsid w:val="00D2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6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48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6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7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1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21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5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04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2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59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72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0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6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Sedlackova</dc:creator>
  <cp:keywords/>
  <dc:description/>
  <cp:lastModifiedBy>Sedlackova</cp:lastModifiedBy>
  <cp:revision>4</cp:revision>
  <cp:lastPrinted>2020-03-02T14:15:00Z</cp:lastPrinted>
  <dcterms:created xsi:type="dcterms:W3CDTF">2020-03-02T14:02:00Z</dcterms:created>
  <dcterms:modified xsi:type="dcterms:W3CDTF">2020-03-02T14:24:00Z</dcterms:modified>
</cp:coreProperties>
</file>